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99" w:rsidRDefault="009037A8" w:rsidP="009037A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（例）</w:t>
      </w:r>
    </w:p>
    <w:p w:rsidR="00733599" w:rsidRPr="00733599" w:rsidRDefault="007B689C" w:rsidP="0073359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アレルギー事故発生報告</w:t>
      </w:r>
      <w:r w:rsidR="00733599" w:rsidRPr="00733599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</w:p>
    <w:p w:rsidR="00733599" w:rsidRPr="00733599" w:rsidRDefault="00733599" w:rsidP="0073359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33599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食物アレルギー・アナフィラキシー・運動誘発アナフィラキシー・ぜん息・その他（　　　）</w:t>
      </w:r>
    </w:p>
    <w:p w:rsidR="00733599" w:rsidRPr="00733599" w:rsidRDefault="00733599" w:rsidP="00733599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733599" w:rsidRPr="001A45BD" w:rsidRDefault="00733599" w:rsidP="0073359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>教育委員会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A45BD">
        <w:rPr>
          <w:rFonts w:asciiTheme="majorEastAsia" w:eastAsiaTheme="majorEastAsia" w:hAnsiTheme="majorEastAsia" w:hint="eastAsia"/>
          <w:sz w:val="24"/>
          <w:szCs w:val="24"/>
        </w:rPr>
        <w:t>御中</w:t>
      </w:r>
    </w:p>
    <w:p w:rsidR="00733599" w:rsidRPr="005B484A" w:rsidRDefault="008C2714" w:rsidP="00733599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　　年　　　月　　　日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276"/>
        <w:gridCol w:w="4035"/>
      </w:tblGrid>
      <w:tr w:rsidR="00733599" w:rsidTr="000E4B39">
        <w:trPr>
          <w:trHeight w:val="524"/>
        </w:trPr>
        <w:tc>
          <w:tcPr>
            <w:tcW w:w="1276" w:type="dxa"/>
            <w:vAlign w:val="center"/>
          </w:tcPr>
          <w:p w:rsidR="00733599" w:rsidRDefault="00733599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学校名</w:t>
            </w:r>
          </w:p>
        </w:tc>
        <w:tc>
          <w:tcPr>
            <w:tcW w:w="4035" w:type="dxa"/>
          </w:tcPr>
          <w:p w:rsidR="00733599" w:rsidRDefault="00733599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733599" w:rsidTr="000E4B39">
        <w:trPr>
          <w:trHeight w:val="546"/>
        </w:trPr>
        <w:tc>
          <w:tcPr>
            <w:tcW w:w="1276" w:type="dxa"/>
            <w:vAlign w:val="center"/>
          </w:tcPr>
          <w:p w:rsidR="00733599" w:rsidRDefault="00733599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校長名</w:t>
            </w:r>
          </w:p>
        </w:tc>
        <w:tc>
          <w:tcPr>
            <w:tcW w:w="4035" w:type="dxa"/>
          </w:tcPr>
          <w:p w:rsidR="00733599" w:rsidRDefault="00733599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</w:tbl>
    <w:p w:rsidR="00733599" w:rsidRPr="000365AC" w:rsidRDefault="00733599" w:rsidP="00733599">
      <w:pPr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tbl>
      <w:tblPr>
        <w:tblStyle w:val="a3"/>
        <w:tblW w:w="4961" w:type="pct"/>
        <w:tblLook w:val="04A0" w:firstRow="1" w:lastRow="0" w:firstColumn="1" w:lastColumn="0" w:noHBand="0" w:noVBand="1"/>
      </w:tblPr>
      <w:tblGrid>
        <w:gridCol w:w="582"/>
        <w:gridCol w:w="1518"/>
        <w:gridCol w:w="1128"/>
        <w:gridCol w:w="161"/>
        <w:gridCol w:w="1255"/>
        <w:gridCol w:w="1166"/>
        <w:gridCol w:w="1096"/>
        <w:gridCol w:w="856"/>
        <w:gridCol w:w="897"/>
        <w:gridCol w:w="1940"/>
      </w:tblGrid>
      <w:tr w:rsidR="003A7BCB" w:rsidTr="001260B0">
        <w:trPr>
          <w:trHeight w:val="764"/>
        </w:trPr>
        <w:tc>
          <w:tcPr>
            <w:tcW w:w="991" w:type="pct"/>
            <w:gridSpan w:val="2"/>
          </w:tcPr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作成者</w:t>
            </w:r>
          </w:p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1750" w:type="pct"/>
            <w:gridSpan w:val="4"/>
          </w:tcPr>
          <w:p w:rsidR="003A7BCB" w:rsidRPr="008457EA" w:rsidRDefault="003A7BCB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742" w:type="pct"/>
            <w:gridSpan w:val="3"/>
            <w:vAlign w:val="center"/>
          </w:tcPr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―　　　　―</w:t>
            </w:r>
          </w:p>
        </w:tc>
      </w:tr>
      <w:tr w:rsidR="00B8397E" w:rsidTr="00B8397E">
        <w:trPr>
          <w:trHeight w:val="622"/>
        </w:trPr>
        <w:tc>
          <w:tcPr>
            <w:tcW w:w="991" w:type="pct"/>
            <w:gridSpan w:val="2"/>
            <w:vMerge w:val="restart"/>
            <w:vAlign w:val="center"/>
          </w:tcPr>
          <w:p w:rsidR="00B8397E" w:rsidRPr="008457EA" w:rsidRDefault="00B8397E" w:rsidP="00023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児童生徒</w:t>
            </w:r>
          </w:p>
        </w:tc>
        <w:tc>
          <w:tcPr>
            <w:tcW w:w="608" w:type="pct"/>
            <w:gridSpan w:val="2"/>
            <w:vAlign w:val="center"/>
          </w:tcPr>
          <w:p w:rsidR="00B8397E" w:rsidRPr="008457EA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97E" w:rsidRPr="008457E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B8397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142" w:type="pct"/>
            <w:gridSpan w:val="2"/>
            <w:vAlign w:val="center"/>
          </w:tcPr>
          <w:p w:rsidR="00B8397E" w:rsidRPr="008457EA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:rsidR="00B8397E" w:rsidRPr="008457EA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404" w:type="pct"/>
            <w:vAlign w:val="center"/>
          </w:tcPr>
          <w:p w:rsidR="00B8397E" w:rsidRPr="008457EA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B8397E" w:rsidRPr="008457EA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915" w:type="pct"/>
            <w:vAlign w:val="center"/>
          </w:tcPr>
          <w:p w:rsidR="00B8397E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B8397E" w:rsidTr="00B8397E">
        <w:trPr>
          <w:trHeight w:val="520"/>
        </w:trPr>
        <w:tc>
          <w:tcPr>
            <w:tcW w:w="991" w:type="pct"/>
            <w:gridSpan w:val="2"/>
            <w:vMerge/>
            <w:vAlign w:val="center"/>
          </w:tcPr>
          <w:p w:rsidR="00B8397E" w:rsidRPr="008457EA" w:rsidRDefault="00B8397E" w:rsidP="00023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0" w:type="pct"/>
            <w:gridSpan w:val="4"/>
            <w:vAlign w:val="center"/>
          </w:tcPr>
          <w:p w:rsidR="00B8397E" w:rsidRPr="008A2D51" w:rsidRDefault="00B8397E" w:rsidP="000E4B39">
            <w:pPr>
              <w:jc w:val="center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8A2D51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アレルゲンとして指示されている物質</w:t>
            </w:r>
          </w:p>
        </w:tc>
        <w:tc>
          <w:tcPr>
            <w:tcW w:w="2259" w:type="pct"/>
            <w:gridSpan w:val="4"/>
            <w:vAlign w:val="center"/>
          </w:tcPr>
          <w:p w:rsidR="00B8397E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B8397E" w:rsidTr="00B8397E">
        <w:trPr>
          <w:trHeight w:val="520"/>
        </w:trPr>
        <w:tc>
          <w:tcPr>
            <w:tcW w:w="991" w:type="pct"/>
            <w:gridSpan w:val="2"/>
            <w:vMerge/>
            <w:vAlign w:val="center"/>
          </w:tcPr>
          <w:p w:rsidR="00B8397E" w:rsidRPr="008457EA" w:rsidRDefault="00B8397E" w:rsidP="00023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0" w:type="pct"/>
            <w:gridSpan w:val="4"/>
            <w:vAlign w:val="center"/>
          </w:tcPr>
          <w:p w:rsidR="00B8397E" w:rsidRPr="008A2D51" w:rsidRDefault="00B8397E" w:rsidP="000E4B39">
            <w:pPr>
              <w:jc w:val="center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学校生活管理指導表の提出</w:t>
            </w:r>
          </w:p>
        </w:tc>
        <w:tc>
          <w:tcPr>
            <w:tcW w:w="2259" w:type="pct"/>
            <w:gridSpan w:val="4"/>
            <w:vAlign w:val="center"/>
          </w:tcPr>
          <w:p w:rsidR="00B8397E" w:rsidRPr="00B8397E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</w:tr>
      <w:tr w:rsidR="00023F4A" w:rsidTr="001260B0">
        <w:trPr>
          <w:trHeight w:val="789"/>
        </w:trPr>
        <w:tc>
          <w:tcPr>
            <w:tcW w:w="275" w:type="pct"/>
            <w:vMerge w:val="restart"/>
            <w:textDirection w:val="tbRlV"/>
            <w:vAlign w:val="center"/>
          </w:tcPr>
          <w:p w:rsidR="00023F4A" w:rsidRDefault="00023F4A" w:rsidP="0009674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　生　状　況</w:t>
            </w:r>
          </w:p>
        </w:tc>
        <w:tc>
          <w:tcPr>
            <w:tcW w:w="716" w:type="pct"/>
            <w:vAlign w:val="center"/>
          </w:tcPr>
          <w:p w:rsidR="00023F4A" w:rsidRPr="008457EA" w:rsidRDefault="00023F4A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発生日時</w:t>
            </w:r>
          </w:p>
        </w:tc>
        <w:tc>
          <w:tcPr>
            <w:tcW w:w="2671" w:type="pct"/>
            <w:gridSpan w:val="6"/>
            <w:vAlign w:val="center"/>
          </w:tcPr>
          <w:p w:rsidR="00023F4A" w:rsidRDefault="00023F4A" w:rsidP="003A7BC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　　年　　　月　　　日　（　　　）</w:t>
            </w:r>
          </w:p>
          <w:p w:rsidR="00023F4A" w:rsidRPr="008457EA" w:rsidRDefault="00023F4A" w:rsidP="003A7BC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　・　午後　　　時　　　　分頃</w:t>
            </w:r>
          </w:p>
        </w:tc>
        <w:tc>
          <w:tcPr>
            <w:tcW w:w="1338" w:type="pct"/>
            <w:gridSpan w:val="2"/>
            <w:vAlign w:val="center"/>
          </w:tcPr>
          <w:p w:rsidR="00023F4A" w:rsidRPr="00394323" w:rsidRDefault="00023F4A" w:rsidP="000E4B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4323">
              <w:rPr>
                <w:rFonts w:asciiTheme="majorEastAsia" w:eastAsiaTheme="majorEastAsia" w:hAnsiTheme="majorEastAsia" w:hint="eastAsia"/>
                <w:sz w:val="22"/>
              </w:rPr>
              <w:t>学校管理下・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94323">
              <w:rPr>
                <w:rFonts w:asciiTheme="majorEastAsia" w:eastAsiaTheme="majorEastAsia" w:hAnsiTheme="majorEastAsia" w:hint="eastAsia"/>
                <w:sz w:val="22"/>
              </w:rPr>
              <w:t>管理外</w:t>
            </w:r>
          </w:p>
        </w:tc>
      </w:tr>
      <w:tr w:rsidR="00023F4A" w:rsidTr="001260B0">
        <w:trPr>
          <w:trHeight w:val="702"/>
        </w:trPr>
        <w:tc>
          <w:tcPr>
            <w:tcW w:w="275" w:type="pct"/>
            <w:vMerge/>
          </w:tcPr>
          <w:p w:rsidR="00023F4A" w:rsidRDefault="00023F4A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023F4A" w:rsidRPr="008457EA" w:rsidRDefault="00023F4A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発生場所</w:t>
            </w:r>
          </w:p>
        </w:tc>
        <w:tc>
          <w:tcPr>
            <w:tcW w:w="4009" w:type="pct"/>
            <w:gridSpan w:val="8"/>
            <w:vAlign w:val="center"/>
          </w:tcPr>
          <w:p w:rsidR="00023F4A" w:rsidRPr="008457EA" w:rsidRDefault="00976E31" w:rsidP="00976E31">
            <w:pPr>
              <w:tabs>
                <w:tab w:val="right" w:pos="8368"/>
              </w:tabs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自教室・運動場（校庭）・体育館・その他（　　　　　　　　　　　）</w:t>
            </w:r>
          </w:p>
        </w:tc>
      </w:tr>
      <w:tr w:rsidR="001260B0" w:rsidTr="001260B0">
        <w:trPr>
          <w:trHeight w:val="555"/>
        </w:trPr>
        <w:tc>
          <w:tcPr>
            <w:tcW w:w="275" w:type="pct"/>
            <w:vMerge/>
          </w:tcPr>
          <w:p w:rsidR="001260B0" w:rsidRDefault="001260B0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  <w:vAlign w:val="center"/>
          </w:tcPr>
          <w:p w:rsidR="001260B0" w:rsidRDefault="001260B0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事故の内容</w:t>
            </w:r>
          </w:p>
          <w:p w:rsidR="00B8397E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397E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397E" w:rsidRPr="008457EA" w:rsidRDefault="00B8397E" w:rsidP="00B839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※時系列でわかるものを作成</w:t>
            </w:r>
          </w:p>
        </w:tc>
        <w:tc>
          <w:tcPr>
            <w:tcW w:w="4009" w:type="pct"/>
            <w:gridSpan w:val="8"/>
            <w:vAlign w:val="center"/>
          </w:tcPr>
          <w:p w:rsidR="001260B0" w:rsidRPr="00B8397E" w:rsidRDefault="001260B0" w:rsidP="001260B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97E">
              <w:rPr>
                <w:rFonts w:asciiTheme="majorEastAsia" w:eastAsiaTheme="majorEastAsia" w:hAnsiTheme="majorEastAsia" w:hint="eastAsia"/>
                <w:sz w:val="24"/>
                <w:szCs w:val="24"/>
              </w:rPr>
              <w:t>献立名</w:t>
            </w:r>
          </w:p>
        </w:tc>
      </w:tr>
      <w:tr w:rsidR="001260B0" w:rsidTr="001260B0">
        <w:trPr>
          <w:trHeight w:val="2744"/>
        </w:trPr>
        <w:tc>
          <w:tcPr>
            <w:tcW w:w="275" w:type="pct"/>
            <w:vMerge/>
          </w:tcPr>
          <w:p w:rsidR="001260B0" w:rsidRDefault="001260B0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6" w:type="pct"/>
            <w:vMerge/>
            <w:vAlign w:val="center"/>
          </w:tcPr>
          <w:p w:rsidR="001260B0" w:rsidRDefault="001260B0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09" w:type="pct"/>
            <w:gridSpan w:val="8"/>
          </w:tcPr>
          <w:p w:rsidR="001260B0" w:rsidRPr="00B8397E" w:rsidRDefault="001260B0" w:rsidP="001260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97E">
              <w:rPr>
                <w:rFonts w:asciiTheme="majorEastAsia" w:eastAsiaTheme="majorEastAsia" w:hAnsiTheme="majorEastAsia" w:hint="eastAsia"/>
                <w:sz w:val="24"/>
                <w:szCs w:val="24"/>
              </w:rPr>
              <w:t>【発生時の状況】</w:t>
            </w:r>
          </w:p>
          <w:p w:rsidR="001260B0" w:rsidRPr="00B8397E" w:rsidRDefault="001260B0" w:rsidP="001260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60B0" w:rsidRPr="00B8397E" w:rsidRDefault="001260B0" w:rsidP="001260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60B0" w:rsidRPr="00B8397E" w:rsidRDefault="001260B0" w:rsidP="001260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97E">
              <w:rPr>
                <w:rFonts w:asciiTheme="majorEastAsia" w:eastAsiaTheme="majorEastAsia" w:hAnsiTheme="majorEastAsia" w:hint="eastAsia"/>
                <w:sz w:val="24"/>
                <w:szCs w:val="24"/>
              </w:rPr>
              <w:t>【本人の様子】</w:t>
            </w:r>
          </w:p>
          <w:p w:rsidR="00B73921" w:rsidRDefault="001260B0" w:rsidP="00B739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直後　　　　　　</w:t>
            </w:r>
          </w:p>
          <w:p w:rsidR="001260B0" w:rsidRPr="00B8397E" w:rsidRDefault="001260B0" w:rsidP="00B7392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97E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その後</w:t>
            </w:r>
            <w:bookmarkStart w:id="0" w:name="_GoBack"/>
            <w:bookmarkEnd w:id="0"/>
          </w:p>
          <w:p w:rsidR="001260B0" w:rsidRPr="00B8397E" w:rsidRDefault="001260B0" w:rsidP="001260B0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921" w:rsidTr="001A1BB3">
        <w:trPr>
          <w:trHeight w:val="779"/>
        </w:trPr>
        <w:tc>
          <w:tcPr>
            <w:tcW w:w="275" w:type="pct"/>
            <w:vMerge/>
            <w:vAlign w:val="center"/>
          </w:tcPr>
          <w:p w:rsidR="008A2D51" w:rsidRDefault="008A2D51" w:rsidP="0009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8A2D51" w:rsidRPr="00590CB2" w:rsidRDefault="008A2D51" w:rsidP="008A2D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2D51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アドレナリン自己注射薬</w:t>
            </w:r>
          </w:p>
        </w:tc>
        <w:tc>
          <w:tcPr>
            <w:tcW w:w="532" w:type="pct"/>
            <w:vAlign w:val="center"/>
          </w:tcPr>
          <w:p w:rsidR="008A2D51" w:rsidRPr="008457EA" w:rsidRDefault="008A2D51" w:rsidP="00B73921">
            <w:pPr>
              <w:ind w:firstLineChars="50" w:firstLine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処方</w:t>
            </w:r>
          </w:p>
        </w:tc>
        <w:tc>
          <w:tcPr>
            <w:tcW w:w="668" w:type="pct"/>
            <w:gridSpan w:val="2"/>
            <w:tcBorders>
              <w:right w:val="single" w:sz="18" w:space="0" w:color="auto"/>
            </w:tcBorders>
            <w:vAlign w:val="center"/>
          </w:tcPr>
          <w:p w:rsidR="008A2D51" w:rsidRPr="008457EA" w:rsidRDefault="008A2D51" w:rsidP="00C76B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有</w:t>
            </w:r>
            <w:r w:rsidR="00B7392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B7392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590CB2">
              <w:rPr>
                <w:rFonts w:asciiTheme="majorEastAsia" w:eastAsiaTheme="majorEastAsia" w:hAnsiTheme="majorEastAsia" w:hint="eastAsia"/>
                <w:sz w:val="28"/>
                <w:szCs w:val="28"/>
              </w:rPr>
              <w:t>無</w:t>
            </w:r>
          </w:p>
        </w:tc>
        <w:tc>
          <w:tcPr>
            <w:tcW w:w="550" w:type="pct"/>
            <w:tcBorders>
              <w:left w:val="single" w:sz="18" w:space="0" w:color="auto"/>
            </w:tcBorders>
            <w:vAlign w:val="center"/>
          </w:tcPr>
          <w:p w:rsidR="008A2D51" w:rsidRPr="008457EA" w:rsidRDefault="008A2D51" w:rsidP="008A2D51">
            <w:pPr>
              <w:ind w:firstLineChars="50" w:firstLine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</w:t>
            </w:r>
          </w:p>
        </w:tc>
        <w:tc>
          <w:tcPr>
            <w:tcW w:w="2259" w:type="pct"/>
            <w:gridSpan w:val="4"/>
            <w:vAlign w:val="center"/>
          </w:tcPr>
          <w:p w:rsidR="008A2D51" w:rsidRPr="008457EA" w:rsidRDefault="008A2D51" w:rsidP="00B7392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3921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</w:t>
            </w:r>
            <w:r w:rsidR="00B73921" w:rsidRPr="00B73921">
              <w:rPr>
                <w:rFonts w:asciiTheme="majorEastAsia" w:eastAsiaTheme="majorEastAsia" w:hAnsiTheme="majorEastAsia" w:hint="eastAsia"/>
                <w:sz w:val="24"/>
                <w:szCs w:val="28"/>
              </w:rPr>
              <w:t>（教師／保護者）</w:t>
            </w:r>
            <w:r w:rsidRPr="00B73921">
              <w:rPr>
                <w:rFonts w:asciiTheme="majorEastAsia" w:eastAsiaTheme="majorEastAsia" w:hAnsiTheme="majorEastAsia" w:hint="eastAsia"/>
                <w:sz w:val="24"/>
                <w:szCs w:val="28"/>
              </w:rPr>
              <w:t>・救急隊・病院／無</w:t>
            </w:r>
          </w:p>
        </w:tc>
      </w:tr>
      <w:tr w:rsidR="00023F4A" w:rsidRPr="00590CB2" w:rsidTr="00B8397E">
        <w:trPr>
          <w:trHeight w:val="2062"/>
        </w:trPr>
        <w:tc>
          <w:tcPr>
            <w:tcW w:w="275" w:type="pct"/>
            <w:vMerge w:val="restart"/>
            <w:vAlign w:val="center"/>
          </w:tcPr>
          <w:p w:rsidR="00023F4A" w:rsidRDefault="00023F4A" w:rsidP="00023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</w:p>
          <w:p w:rsidR="00023F4A" w:rsidRDefault="00023F4A" w:rsidP="00023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23F4A" w:rsidRPr="00590CB2" w:rsidRDefault="00023F4A" w:rsidP="00023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後</w:t>
            </w:r>
          </w:p>
        </w:tc>
        <w:tc>
          <w:tcPr>
            <w:tcW w:w="716" w:type="pct"/>
            <w:vAlign w:val="center"/>
          </w:tcPr>
          <w:p w:rsidR="00023F4A" w:rsidRDefault="00023F4A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CB2"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発生後の</w:t>
            </w:r>
          </w:p>
          <w:p w:rsidR="00023F4A" w:rsidRPr="008457EA" w:rsidRDefault="00023F4A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CB2"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</w:t>
            </w:r>
          </w:p>
        </w:tc>
        <w:tc>
          <w:tcPr>
            <w:tcW w:w="4009" w:type="pct"/>
            <w:gridSpan w:val="8"/>
          </w:tcPr>
          <w:p w:rsidR="00B8397E" w:rsidRDefault="00B8397E" w:rsidP="0039432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□保護者連絡（発症後すぐ・観察後・放課後・家庭訪問・その他）</w:t>
            </w:r>
          </w:p>
          <w:p w:rsidR="00B8397E" w:rsidRDefault="00B8397E" w:rsidP="0039432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□本人への対応･･･・緊急搬送　（　　　　　　　　　　　病院）</w:t>
            </w:r>
          </w:p>
          <w:p w:rsidR="00B8397E" w:rsidRDefault="00B8397E" w:rsidP="0039432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 　・保健室にて安静・休養</w:t>
            </w:r>
          </w:p>
          <w:p w:rsidR="00B8397E" w:rsidRPr="00B8397E" w:rsidRDefault="00B8397E" w:rsidP="0039432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・健康観察のみ（授業参加）</w:t>
            </w:r>
          </w:p>
          <w:p w:rsidR="00023F4A" w:rsidRPr="00B8397E" w:rsidRDefault="00B8397E" w:rsidP="0039432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□病院への受診の有無（　有　・　無　）</w:t>
            </w:r>
          </w:p>
          <w:p w:rsidR="00023F4A" w:rsidRPr="00394323" w:rsidRDefault="00023F4A" w:rsidP="0039432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3F4A" w:rsidTr="001260B0">
        <w:trPr>
          <w:trHeight w:val="620"/>
        </w:trPr>
        <w:tc>
          <w:tcPr>
            <w:tcW w:w="275" w:type="pct"/>
            <w:vMerge/>
          </w:tcPr>
          <w:p w:rsidR="00023F4A" w:rsidRPr="00590CB2" w:rsidRDefault="00023F4A" w:rsidP="003A7B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:rsidR="00023F4A" w:rsidRDefault="00023F4A" w:rsidP="00023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改善点</w:t>
            </w:r>
          </w:p>
          <w:p w:rsidR="00023F4A" w:rsidRDefault="00023F4A" w:rsidP="00023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3F4A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FFFFFF"/>
              </w:rPr>
              <w:t>防止に向けた取組</w:t>
            </w:r>
          </w:p>
        </w:tc>
        <w:tc>
          <w:tcPr>
            <w:tcW w:w="4009" w:type="pct"/>
            <w:gridSpan w:val="8"/>
          </w:tcPr>
          <w:p w:rsidR="00023F4A" w:rsidRDefault="00023F4A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81397" w:rsidRDefault="00681397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81397" w:rsidRDefault="00681397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72939" w:rsidRPr="00394323" w:rsidRDefault="00F72939" w:rsidP="00591E65">
      <w:pPr>
        <w:jc w:val="left"/>
        <w:rPr>
          <w:rFonts w:asciiTheme="majorEastAsia" w:eastAsiaTheme="majorEastAsia" w:hAnsiTheme="majorEastAsia"/>
          <w:szCs w:val="21"/>
        </w:rPr>
      </w:pPr>
    </w:p>
    <w:sectPr w:rsidR="00F72939" w:rsidRPr="00394323" w:rsidSect="00346999">
      <w:headerReference w:type="default" r:id="rId8"/>
      <w:pgSz w:w="11906" w:h="16838"/>
      <w:pgMar w:top="426" w:right="720" w:bottom="567" w:left="720" w:header="429" w:footer="2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A7" w:rsidRDefault="00AA10A7" w:rsidP="00AA10A7">
      <w:r>
        <w:separator/>
      </w:r>
    </w:p>
  </w:endnote>
  <w:endnote w:type="continuationSeparator" w:id="0">
    <w:p w:rsidR="00AA10A7" w:rsidRDefault="00AA10A7" w:rsidP="00AA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A7" w:rsidRDefault="00AA10A7" w:rsidP="00AA10A7">
      <w:r>
        <w:separator/>
      </w:r>
    </w:p>
  </w:footnote>
  <w:footnote w:type="continuationSeparator" w:id="0">
    <w:p w:rsidR="00AA10A7" w:rsidRDefault="00AA10A7" w:rsidP="00AA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A8" w:rsidRDefault="009037A8">
    <w:pPr>
      <w:pStyle w:val="a5"/>
    </w:pPr>
    <w:r>
      <w:rPr>
        <w:rFonts w:hint="eastAsia"/>
      </w:rPr>
      <w:t>様式１０－②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CBB"/>
    <w:multiLevelType w:val="hybridMultilevel"/>
    <w:tmpl w:val="A1CC8194"/>
    <w:lvl w:ilvl="0" w:tplc="86B2F3F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18D83C99"/>
    <w:multiLevelType w:val="hybridMultilevel"/>
    <w:tmpl w:val="228A5198"/>
    <w:lvl w:ilvl="0" w:tplc="0D0E4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AF4E09"/>
    <w:multiLevelType w:val="hybridMultilevel"/>
    <w:tmpl w:val="CAEC6D5A"/>
    <w:lvl w:ilvl="0" w:tplc="0D0E475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A83266"/>
    <w:multiLevelType w:val="hybridMultilevel"/>
    <w:tmpl w:val="228A5198"/>
    <w:lvl w:ilvl="0" w:tplc="0D0E4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3996D88"/>
    <w:multiLevelType w:val="hybridMultilevel"/>
    <w:tmpl w:val="C27CAB1A"/>
    <w:lvl w:ilvl="0" w:tplc="AA1690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E541E4"/>
    <w:multiLevelType w:val="hybridMultilevel"/>
    <w:tmpl w:val="DB98EDDC"/>
    <w:lvl w:ilvl="0" w:tplc="17DA8C4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731A7028"/>
    <w:multiLevelType w:val="hybridMultilevel"/>
    <w:tmpl w:val="81F87720"/>
    <w:lvl w:ilvl="0" w:tplc="0D0E4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39"/>
    <w:rsid w:val="00023F4A"/>
    <w:rsid w:val="000365AC"/>
    <w:rsid w:val="00086CBC"/>
    <w:rsid w:val="00096746"/>
    <w:rsid w:val="000D1A1D"/>
    <w:rsid w:val="000E4DD4"/>
    <w:rsid w:val="001260B0"/>
    <w:rsid w:val="001A1BB3"/>
    <w:rsid w:val="001A45BD"/>
    <w:rsid w:val="00214875"/>
    <w:rsid w:val="00312606"/>
    <w:rsid w:val="00341BCB"/>
    <w:rsid w:val="00346999"/>
    <w:rsid w:val="00394323"/>
    <w:rsid w:val="003A7BCB"/>
    <w:rsid w:val="003D1ED4"/>
    <w:rsid w:val="003E3179"/>
    <w:rsid w:val="004A173C"/>
    <w:rsid w:val="005778DB"/>
    <w:rsid w:val="00590CB2"/>
    <w:rsid w:val="00591E65"/>
    <w:rsid w:val="005B484A"/>
    <w:rsid w:val="006275B6"/>
    <w:rsid w:val="00681397"/>
    <w:rsid w:val="00733599"/>
    <w:rsid w:val="007B689C"/>
    <w:rsid w:val="00832700"/>
    <w:rsid w:val="008457EA"/>
    <w:rsid w:val="008870C8"/>
    <w:rsid w:val="008A2D51"/>
    <w:rsid w:val="008B3B1C"/>
    <w:rsid w:val="008C2714"/>
    <w:rsid w:val="009037A8"/>
    <w:rsid w:val="00976E31"/>
    <w:rsid w:val="00A8329C"/>
    <w:rsid w:val="00AA10A7"/>
    <w:rsid w:val="00B73921"/>
    <w:rsid w:val="00B8397E"/>
    <w:rsid w:val="00C41533"/>
    <w:rsid w:val="00C41DB9"/>
    <w:rsid w:val="00C76B70"/>
    <w:rsid w:val="00CB0262"/>
    <w:rsid w:val="00F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5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0A7"/>
  </w:style>
  <w:style w:type="paragraph" w:styleId="a7">
    <w:name w:val="footer"/>
    <w:basedOn w:val="a"/>
    <w:link w:val="a8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0A7"/>
  </w:style>
  <w:style w:type="paragraph" w:styleId="a9">
    <w:name w:val="Balloon Text"/>
    <w:basedOn w:val="a"/>
    <w:link w:val="aa"/>
    <w:uiPriority w:val="99"/>
    <w:semiHidden/>
    <w:unhideWhenUsed/>
    <w:rsid w:val="00903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7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5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0A7"/>
  </w:style>
  <w:style w:type="paragraph" w:styleId="a7">
    <w:name w:val="footer"/>
    <w:basedOn w:val="a"/>
    <w:link w:val="a8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0A7"/>
  </w:style>
  <w:style w:type="paragraph" w:styleId="a9">
    <w:name w:val="Balloon Text"/>
    <w:basedOn w:val="a"/>
    <w:link w:val="aa"/>
    <w:uiPriority w:val="99"/>
    <w:semiHidden/>
    <w:unhideWhenUsed/>
    <w:rsid w:val="00903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奈良県</cp:lastModifiedBy>
  <cp:revision>4</cp:revision>
  <cp:lastPrinted>2017-02-27T01:21:00Z</cp:lastPrinted>
  <dcterms:created xsi:type="dcterms:W3CDTF">2017-02-27T01:25:00Z</dcterms:created>
  <dcterms:modified xsi:type="dcterms:W3CDTF">2017-04-06T03:08:00Z</dcterms:modified>
</cp:coreProperties>
</file>