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AF26" w14:textId="4AFCCA09" w:rsidR="004C7871" w:rsidRDefault="004C7871" w:rsidP="004C7871">
      <w:pPr>
        <w:overflowPunct w:val="0"/>
        <w:jc w:val="center"/>
        <w:textAlignment w:val="baseline"/>
        <w:rPr>
          <w:rFonts w:ascii="Times New Roman" w:hAnsi="Times New Roman" w:cs="ＭＳ 明朝"/>
          <w:b/>
          <w:color w:val="000000"/>
          <w:kern w:val="0"/>
          <w:sz w:val="26"/>
          <w:szCs w:val="26"/>
        </w:rPr>
      </w:pPr>
      <w:r w:rsidRPr="00DE618D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>年度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  <w:r w:rsidRPr="00DE618D">
        <w:rPr>
          <w:rFonts w:ascii="Times New Roman" w:hAnsi="Times New Roman" w:cs="ＭＳ 明朝" w:hint="eastAsia"/>
          <w:b/>
          <w:color w:val="000000"/>
          <w:kern w:val="0"/>
          <w:sz w:val="26"/>
          <w:szCs w:val="26"/>
        </w:rPr>
        <w:t>職業指導員</w:t>
      </w:r>
      <w:r>
        <w:rPr>
          <w:rFonts w:ascii="Times New Roman" w:hAnsi="Times New Roman" w:cs="ＭＳ 明朝" w:hint="eastAsia"/>
          <w:b/>
          <w:color w:val="000000"/>
          <w:kern w:val="0"/>
          <w:sz w:val="26"/>
          <w:szCs w:val="26"/>
        </w:rPr>
        <w:t>報告書</w:t>
      </w:r>
    </w:p>
    <w:p w14:paraId="7927885B" w14:textId="77777777" w:rsidR="004C7871" w:rsidRDefault="00DE618D" w:rsidP="00DE618D">
      <w:pPr>
        <w:overflowPunct w:val="0"/>
        <w:jc w:val="righ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</w:p>
    <w:p w14:paraId="6D2B580F" w14:textId="42C420B5" w:rsidR="00DE618D" w:rsidRDefault="00DE618D" w:rsidP="00DE618D">
      <w:pPr>
        <w:overflowPunct w:val="0"/>
        <w:jc w:val="righ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DE618D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　年　　月　　日</w:t>
      </w:r>
    </w:p>
    <w:p w14:paraId="32DE3A0D" w14:textId="7CA70BA2" w:rsidR="00DE618D" w:rsidRDefault="00DE618D" w:rsidP="00DE618D">
      <w:pPr>
        <w:overflowPunct w:val="0"/>
        <w:jc w:val="left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奈良県知事</w:t>
      </w:r>
      <w:r w:rsidR="00F37FA8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殿</w:t>
      </w:r>
    </w:p>
    <w:p w14:paraId="42F63CCB" w14:textId="77777777" w:rsidR="004C7871" w:rsidRPr="003F7658" w:rsidRDefault="004C7871" w:rsidP="004C7871">
      <w:pPr>
        <w:overflowPunct w:val="0"/>
        <w:spacing w:line="320" w:lineRule="exact"/>
        <w:ind w:firstLineChars="2800" w:firstLine="6104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施設名</w:t>
      </w:r>
    </w:p>
    <w:p w14:paraId="57EB2B0C" w14:textId="0C8FD779" w:rsidR="00DE618D" w:rsidRPr="00DE618D" w:rsidRDefault="004C7871" w:rsidP="004C7871">
      <w:pPr>
        <w:overflowPunct w:val="0"/>
        <w:jc w:val="center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施設長</w:t>
      </w:r>
      <w:r w:rsidRPr="003F76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　　　</w:t>
      </w:r>
    </w:p>
    <w:p w14:paraId="5381D2A5" w14:textId="67433EF6" w:rsidR="00DE618D" w:rsidRDefault="00DE618D" w:rsidP="00DE618D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DE618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110343">
        <w:rPr>
          <w:rFonts w:ascii="Times New Roman" w:hAnsi="Times New Roman" w:cs="ＭＳ 明朝" w:hint="eastAsia"/>
          <w:color w:val="000000"/>
          <w:kern w:val="0"/>
          <w:szCs w:val="21"/>
        </w:rPr>
        <w:t>施設の状況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8189"/>
      </w:tblGrid>
      <w:tr w:rsidR="00DA638C" w14:paraId="00850563" w14:textId="77777777" w:rsidTr="00DA638C">
        <w:trPr>
          <w:jc w:val="center"/>
        </w:trPr>
        <w:tc>
          <w:tcPr>
            <w:tcW w:w="1547" w:type="dxa"/>
            <w:vAlign w:val="center"/>
          </w:tcPr>
          <w:p w14:paraId="367AF203" w14:textId="0B8FD4D5" w:rsidR="00DA638C" w:rsidRDefault="00DA638C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施設</w:t>
            </w:r>
            <w:r w:rsidR="004C7871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種別</w:t>
            </w:r>
          </w:p>
        </w:tc>
        <w:tc>
          <w:tcPr>
            <w:tcW w:w="8189" w:type="dxa"/>
          </w:tcPr>
          <w:p w14:paraId="25A33069" w14:textId="77777777" w:rsidR="00DA638C" w:rsidRDefault="00DA638C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638C" w14:paraId="69C4C366" w14:textId="77777777" w:rsidTr="00DA638C">
        <w:trPr>
          <w:jc w:val="center"/>
        </w:trPr>
        <w:tc>
          <w:tcPr>
            <w:tcW w:w="1547" w:type="dxa"/>
            <w:vAlign w:val="center"/>
          </w:tcPr>
          <w:p w14:paraId="0A2C6742" w14:textId="77777777" w:rsidR="00DA638C" w:rsidRDefault="00DA638C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所在地</w:t>
            </w:r>
          </w:p>
        </w:tc>
        <w:tc>
          <w:tcPr>
            <w:tcW w:w="8189" w:type="dxa"/>
          </w:tcPr>
          <w:p w14:paraId="6481FC9B" w14:textId="77777777" w:rsidR="00DA638C" w:rsidRDefault="00DA638C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0C4954" w14:paraId="64123ECC" w14:textId="77777777" w:rsidTr="00DA638C">
        <w:trPr>
          <w:jc w:val="center"/>
        </w:trPr>
        <w:tc>
          <w:tcPr>
            <w:tcW w:w="1547" w:type="dxa"/>
            <w:vAlign w:val="center"/>
          </w:tcPr>
          <w:p w14:paraId="3C891697" w14:textId="77777777" w:rsidR="000C4954" w:rsidRDefault="000C4954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入所児童</w:t>
            </w:r>
          </w:p>
        </w:tc>
        <w:tc>
          <w:tcPr>
            <w:tcW w:w="8189" w:type="dxa"/>
          </w:tcPr>
          <w:p w14:paraId="72348654" w14:textId="77777777" w:rsidR="000C4954" w:rsidRDefault="000C4954" w:rsidP="00DE618D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定員　　　人（暫定定員　　人）</w:t>
            </w:r>
            <w:r w:rsidR="003F765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現員　　　人</w:t>
            </w:r>
          </w:p>
        </w:tc>
      </w:tr>
    </w:tbl>
    <w:p w14:paraId="585006E2" w14:textId="77777777" w:rsidR="004C7871" w:rsidRDefault="004C7871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</w:p>
    <w:p w14:paraId="2B0002BC" w14:textId="19D34022" w:rsidR="00DE618D" w:rsidRDefault="00D6498A" w:rsidP="00DE618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Cs w:val="21"/>
        </w:rPr>
        <w:t>２　職業指導の実施状況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3"/>
        <w:gridCol w:w="1550"/>
        <w:gridCol w:w="2957"/>
        <w:gridCol w:w="2276"/>
      </w:tblGrid>
      <w:tr w:rsidR="00110343" w:rsidRPr="00110343" w14:paraId="21A1F204" w14:textId="77777777" w:rsidTr="004C7871">
        <w:trPr>
          <w:trHeight w:val="390"/>
        </w:trPr>
        <w:tc>
          <w:tcPr>
            <w:tcW w:w="2953" w:type="dxa"/>
            <w:vAlign w:val="center"/>
          </w:tcPr>
          <w:p w14:paraId="02F54B9C" w14:textId="77777777" w:rsidR="004C7871" w:rsidRDefault="004C7871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食牛指導を実施した</w:t>
            </w:r>
          </w:p>
          <w:p w14:paraId="3A75ABFB" w14:textId="65BF9CF5" w:rsidR="00110343" w:rsidRPr="00110343" w:rsidRDefault="00110343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子どもの数</w:t>
            </w:r>
          </w:p>
        </w:tc>
        <w:tc>
          <w:tcPr>
            <w:tcW w:w="1550" w:type="dxa"/>
            <w:vAlign w:val="center"/>
          </w:tcPr>
          <w:p w14:paraId="4F53932D" w14:textId="77777777" w:rsidR="00110343" w:rsidRPr="00110343" w:rsidRDefault="000C0BBF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  <w:r w:rsidR="00110343" w:rsidRPr="00110343"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  <w:t>人</w:t>
            </w:r>
          </w:p>
        </w:tc>
        <w:tc>
          <w:tcPr>
            <w:tcW w:w="2957" w:type="dxa"/>
            <w:vAlign w:val="center"/>
          </w:tcPr>
          <w:p w14:paraId="5441FAC4" w14:textId="77777777" w:rsidR="00110343" w:rsidRPr="00110343" w:rsidRDefault="00D6498A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職業指導を行った</w:t>
            </w:r>
            <w:r w:rsidR="00110343"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時間数</w:t>
            </w:r>
          </w:p>
        </w:tc>
        <w:tc>
          <w:tcPr>
            <w:tcW w:w="2276" w:type="dxa"/>
            <w:vAlign w:val="center"/>
          </w:tcPr>
          <w:p w14:paraId="023E0DBE" w14:textId="77777777" w:rsidR="00110343" w:rsidRPr="00110343" w:rsidRDefault="00110343" w:rsidP="0011034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１日　　　　　時間</w:t>
            </w:r>
          </w:p>
        </w:tc>
      </w:tr>
      <w:tr w:rsidR="000C0BBF" w:rsidRPr="00110343" w14:paraId="4C5D8142" w14:textId="77777777" w:rsidTr="004C7871">
        <w:trPr>
          <w:trHeight w:val="398"/>
        </w:trPr>
        <w:tc>
          <w:tcPr>
            <w:tcW w:w="2953" w:type="dxa"/>
            <w:vAlign w:val="center"/>
          </w:tcPr>
          <w:p w14:paraId="5CCE3B93" w14:textId="454C134B" w:rsidR="000C0BBF" w:rsidRPr="00110343" w:rsidRDefault="004E6129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職業指導員</w:t>
            </w:r>
          </w:p>
        </w:tc>
        <w:tc>
          <w:tcPr>
            <w:tcW w:w="6783" w:type="dxa"/>
            <w:gridSpan w:val="3"/>
            <w:vAlign w:val="center"/>
          </w:tcPr>
          <w:p w14:paraId="5B0661F9" w14:textId="77777777" w:rsidR="004C7871" w:rsidRDefault="004C7871" w:rsidP="004C7871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氏名：　　　　　年齢：</w:t>
            </w:r>
          </w:p>
          <w:p w14:paraId="6ED0691D" w14:textId="1EE98605" w:rsidR="000C0BBF" w:rsidRPr="00110343" w:rsidRDefault="004C7871" w:rsidP="004C7871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経歴等：</w:t>
            </w:r>
          </w:p>
        </w:tc>
      </w:tr>
      <w:tr w:rsidR="00110343" w:rsidRPr="00110343" w14:paraId="6139364B" w14:textId="77777777" w:rsidTr="004C7871">
        <w:trPr>
          <w:trHeight w:val="828"/>
        </w:trPr>
        <w:tc>
          <w:tcPr>
            <w:tcW w:w="2953" w:type="dxa"/>
            <w:vAlign w:val="center"/>
          </w:tcPr>
          <w:p w14:paraId="7FD0DAA1" w14:textId="77777777" w:rsidR="00110343" w:rsidRPr="00110343" w:rsidRDefault="00110343" w:rsidP="0011034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1034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職業指導の内容</w:t>
            </w:r>
          </w:p>
        </w:tc>
        <w:tc>
          <w:tcPr>
            <w:tcW w:w="6783" w:type="dxa"/>
            <w:gridSpan w:val="3"/>
          </w:tcPr>
          <w:p w14:paraId="0A6047E8" w14:textId="77777777" w:rsidR="00F37FA8" w:rsidRPr="00F37FA8" w:rsidRDefault="00F37FA8" w:rsidP="00F37FA8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F37FA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 xml:space="preserve">児童の職業選択のための相談、助言、情報の提供等　</w:t>
            </w:r>
          </w:p>
          <w:p w14:paraId="2AB334AC" w14:textId="77777777" w:rsidR="00F37FA8" w:rsidRPr="00F37FA8" w:rsidRDefault="00F37FA8" w:rsidP="00F37FA8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51E56DC0" w14:textId="77777777" w:rsidR="003F7658" w:rsidRPr="00F37FA8" w:rsidRDefault="003F7658" w:rsidP="00F37FA8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69B03344" w14:textId="77777777" w:rsidR="00F37FA8" w:rsidRPr="00F37FA8" w:rsidRDefault="00F37FA8" w:rsidP="00F37FA8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F37FA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実習、講習等による職業指導</w:t>
            </w:r>
          </w:p>
          <w:p w14:paraId="27ABB3B6" w14:textId="77777777" w:rsidR="00F37FA8" w:rsidRPr="00F37FA8" w:rsidRDefault="00F37FA8" w:rsidP="00F37FA8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611F1027" w14:textId="77777777" w:rsidR="003F7658" w:rsidRPr="00F37FA8" w:rsidRDefault="003F7658" w:rsidP="00F37FA8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7FBB87C6" w14:textId="77777777" w:rsidR="00F37FA8" w:rsidRPr="00F37FA8" w:rsidRDefault="00F37FA8" w:rsidP="00F37FA8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F37FA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入所児童の就職の支援</w:t>
            </w:r>
          </w:p>
          <w:p w14:paraId="5854B9E7" w14:textId="77777777" w:rsidR="00F37FA8" w:rsidRPr="00F37FA8" w:rsidRDefault="00F37FA8" w:rsidP="00F37FA8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7817BE85" w14:textId="77777777" w:rsidR="003F7658" w:rsidRPr="003F7658" w:rsidRDefault="003F7658" w:rsidP="00F37FA8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41F4F6C4" w14:textId="77777777" w:rsidR="00F37FA8" w:rsidRPr="00F37FA8" w:rsidRDefault="00F37FA8" w:rsidP="00F37FA8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F37FA8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退所児童のアフターケアとしての就労及び自立に関する援助指導</w:t>
            </w:r>
          </w:p>
          <w:p w14:paraId="6DABA02E" w14:textId="77777777" w:rsidR="00F37FA8" w:rsidRDefault="00F37FA8" w:rsidP="00F37FA8">
            <w:pPr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15D4BA2D" w14:textId="77777777" w:rsidR="00F37FA8" w:rsidRDefault="00F37FA8" w:rsidP="00F37FA8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1CF6FFA1" w14:textId="77777777" w:rsidR="002C26D3" w:rsidRPr="002C26D3" w:rsidRDefault="002C26D3" w:rsidP="002C26D3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2C26D3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0"/>
              </w:rPr>
              <w:t>その他</w:t>
            </w:r>
          </w:p>
          <w:p w14:paraId="4AB98E91" w14:textId="77777777" w:rsidR="002C26D3" w:rsidRDefault="002C26D3" w:rsidP="002C26D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34349B5E" w14:textId="77777777" w:rsidR="002C26D3" w:rsidRPr="002C26D3" w:rsidRDefault="002C26D3" w:rsidP="002C26D3">
            <w:pPr>
              <w:overflowPunct w:val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</w:tbl>
    <w:p w14:paraId="3599D5B0" w14:textId="5D2140B6" w:rsidR="004C7871" w:rsidRDefault="00110343" w:rsidP="004C7871">
      <w:pPr>
        <w:overflowPunct w:val="0"/>
        <w:adjustRightInd w:val="0"/>
        <w:spacing w:line="240" w:lineRule="atLeast"/>
        <w:ind w:left="432" w:hangingChars="200" w:hanging="432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1"/>
        </w:rPr>
      </w:pPr>
      <w:r w:rsidRPr="0011034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（注）</w:t>
      </w:r>
      <w:r w:rsidR="00D6498A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「職業指導の内容」欄には、職業指導員が対象児童に対して行った</w:t>
      </w:r>
      <w:r w:rsidRPr="0011034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職</w:t>
      </w:r>
      <w:r w:rsidR="003F7658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業指導及び就労・自立の支援の具体的な内容について、項目ごとに</w:t>
      </w:r>
      <w:r w:rsidRPr="00110343"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記入すること。</w:t>
      </w:r>
    </w:p>
    <w:p w14:paraId="59FE6319" w14:textId="77777777" w:rsidR="004C7871" w:rsidRPr="004C7871" w:rsidRDefault="004C7871" w:rsidP="00C218E7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</w:pPr>
    </w:p>
    <w:p w14:paraId="3D73C719" w14:textId="77777777" w:rsidR="00D6498A" w:rsidRDefault="00D6498A" w:rsidP="00C218E7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1"/>
        </w:rPr>
      </w:pPr>
      <w:r>
        <w:rPr>
          <w:rFonts w:ascii="ＭＳ 明朝" w:hAnsi="Times New Roman" w:cs="Times New Roman" w:hint="eastAsia"/>
          <w:color w:val="000000"/>
          <w:spacing w:val="4"/>
          <w:kern w:val="0"/>
          <w:sz w:val="20"/>
          <w:szCs w:val="21"/>
        </w:rPr>
        <w:t>３　活動実績</w:t>
      </w:r>
    </w:p>
    <w:tbl>
      <w:tblPr>
        <w:tblStyle w:val="a3"/>
        <w:tblW w:w="96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12"/>
        <w:gridCol w:w="1984"/>
        <w:gridCol w:w="1893"/>
      </w:tblGrid>
      <w:tr w:rsidR="004E6129" w:rsidRPr="00D6498A" w14:paraId="27936738" w14:textId="77777777" w:rsidTr="004C7871">
        <w:trPr>
          <w:trHeight w:val="419"/>
        </w:trPr>
        <w:tc>
          <w:tcPr>
            <w:tcW w:w="5812" w:type="dxa"/>
            <w:vAlign w:val="center"/>
          </w:tcPr>
          <w:p w14:paraId="1DA9CF51" w14:textId="77777777" w:rsidR="006159A1" w:rsidRDefault="006159A1" w:rsidP="006159A1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内　　容</w:t>
            </w:r>
          </w:p>
        </w:tc>
        <w:tc>
          <w:tcPr>
            <w:tcW w:w="1984" w:type="dxa"/>
            <w:vAlign w:val="center"/>
          </w:tcPr>
          <w:p w14:paraId="168329F9" w14:textId="77777777" w:rsidR="004E6129" w:rsidRDefault="006159A1" w:rsidP="006159A1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人数</w:t>
            </w:r>
            <w:r w:rsidR="004E6129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回</w:t>
            </w:r>
          </w:p>
          <w:p w14:paraId="40EDFD3D" w14:textId="77777777" w:rsidR="006159A1" w:rsidRPr="00D6498A" w:rsidRDefault="006159A1" w:rsidP="006159A1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（実人数）</w:t>
            </w:r>
          </w:p>
        </w:tc>
        <w:tc>
          <w:tcPr>
            <w:tcW w:w="1893" w:type="dxa"/>
            <w:vAlign w:val="center"/>
          </w:tcPr>
          <w:p w14:paraId="0518E774" w14:textId="77777777" w:rsidR="004E6129" w:rsidRDefault="006159A1" w:rsidP="006159A1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回数</w:t>
            </w:r>
          </w:p>
          <w:p w14:paraId="2773FBE6" w14:textId="77777777" w:rsidR="006159A1" w:rsidRPr="00D6498A" w:rsidRDefault="006159A1" w:rsidP="006159A1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（延べ回数）</w:t>
            </w:r>
          </w:p>
        </w:tc>
      </w:tr>
      <w:tr w:rsidR="004E6129" w:rsidRPr="00D6498A" w14:paraId="4C6E182C" w14:textId="77777777" w:rsidTr="004C7871">
        <w:trPr>
          <w:trHeight w:val="541"/>
        </w:trPr>
        <w:tc>
          <w:tcPr>
            <w:tcW w:w="5812" w:type="dxa"/>
            <w:vAlign w:val="center"/>
          </w:tcPr>
          <w:p w14:paraId="5CEB9FD1" w14:textId="77777777" w:rsidR="00D6498A" w:rsidRDefault="00D6498A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児童の職業選択のための相談、助言、情報の提供等</w:t>
            </w:r>
          </w:p>
        </w:tc>
        <w:tc>
          <w:tcPr>
            <w:tcW w:w="1984" w:type="dxa"/>
            <w:vAlign w:val="center"/>
          </w:tcPr>
          <w:p w14:paraId="565EF1E9" w14:textId="77777777" w:rsidR="00D6498A" w:rsidRP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　</w:t>
            </w:r>
            <w:r w:rsidR="00D6498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人</w:t>
            </w:r>
          </w:p>
        </w:tc>
        <w:tc>
          <w:tcPr>
            <w:tcW w:w="1893" w:type="dxa"/>
            <w:vAlign w:val="center"/>
          </w:tcPr>
          <w:p w14:paraId="13736172" w14:textId="77777777" w:rsidR="00D6498A" w:rsidRP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</w:t>
            </w:r>
            <w:r w:rsidR="00D6498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回</w:t>
            </w:r>
          </w:p>
        </w:tc>
      </w:tr>
      <w:tr w:rsidR="004E6129" w14:paraId="2A531FE0" w14:textId="77777777" w:rsidTr="004E6129">
        <w:trPr>
          <w:trHeight w:val="533"/>
        </w:trPr>
        <w:tc>
          <w:tcPr>
            <w:tcW w:w="5812" w:type="dxa"/>
            <w:vAlign w:val="center"/>
          </w:tcPr>
          <w:p w14:paraId="36A22DF2" w14:textId="77777777" w:rsidR="00D6498A" w:rsidRPr="00D6498A" w:rsidRDefault="006159A1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実習、講習等による職業指導</w:t>
            </w:r>
          </w:p>
        </w:tc>
        <w:tc>
          <w:tcPr>
            <w:tcW w:w="1984" w:type="dxa"/>
            <w:vAlign w:val="center"/>
          </w:tcPr>
          <w:p w14:paraId="06C96E37" w14:textId="77777777" w:rsid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　</w:t>
            </w:r>
            <w:r w:rsidR="006159A1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人</w:t>
            </w:r>
          </w:p>
        </w:tc>
        <w:tc>
          <w:tcPr>
            <w:tcW w:w="1893" w:type="dxa"/>
            <w:vAlign w:val="center"/>
          </w:tcPr>
          <w:p w14:paraId="7895EA86" w14:textId="77777777" w:rsid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</w:t>
            </w:r>
            <w:r w:rsidR="006159A1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回</w:t>
            </w:r>
          </w:p>
        </w:tc>
      </w:tr>
      <w:tr w:rsidR="004E6129" w14:paraId="38502FB0" w14:textId="77777777" w:rsidTr="004E6129">
        <w:trPr>
          <w:trHeight w:val="533"/>
        </w:trPr>
        <w:tc>
          <w:tcPr>
            <w:tcW w:w="5812" w:type="dxa"/>
            <w:vAlign w:val="center"/>
          </w:tcPr>
          <w:p w14:paraId="51FA9E54" w14:textId="77777777" w:rsidR="00D6498A" w:rsidRDefault="006159A1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入所児童の就職支援</w:t>
            </w:r>
          </w:p>
        </w:tc>
        <w:tc>
          <w:tcPr>
            <w:tcW w:w="1984" w:type="dxa"/>
            <w:vAlign w:val="center"/>
          </w:tcPr>
          <w:p w14:paraId="1698E112" w14:textId="77777777" w:rsid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　</w:t>
            </w:r>
            <w:r w:rsidR="006159A1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人</w:t>
            </w:r>
          </w:p>
        </w:tc>
        <w:tc>
          <w:tcPr>
            <w:tcW w:w="1893" w:type="dxa"/>
            <w:vAlign w:val="center"/>
          </w:tcPr>
          <w:p w14:paraId="01FF403E" w14:textId="77777777" w:rsid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</w:t>
            </w:r>
            <w:r w:rsidR="006159A1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回</w:t>
            </w:r>
          </w:p>
        </w:tc>
      </w:tr>
      <w:tr w:rsidR="004E6129" w14:paraId="6F3C1985" w14:textId="77777777" w:rsidTr="004C7871">
        <w:trPr>
          <w:trHeight w:val="606"/>
        </w:trPr>
        <w:tc>
          <w:tcPr>
            <w:tcW w:w="5812" w:type="dxa"/>
            <w:vAlign w:val="center"/>
          </w:tcPr>
          <w:p w14:paraId="7742505F" w14:textId="77777777" w:rsidR="00D6498A" w:rsidRDefault="006159A1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退所児童のアフターケアとしての就労及び自立に関する相談援助</w:t>
            </w:r>
          </w:p>
        </w:tc>
        <w:tc>
          <w:tcPr>
            <w:tcW w:w="1984" w:type="dxa"/>
            <w:vAlign w:val="center"/>
          </w:tcPr>
          <w:p w14:paraId="461250C3" w14:textId="77777777" w:rsid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　</w:t>
            </w:r>
            <w:r w:rsidR="006159A1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人</w:t>
            </w:r>
          </w:p>
        </w:tc>
        <w:tc>
          <w:tcPr>
            <w:tcW w:w="1893" w:type="dxa"/>
            <w:vAlign w:val="center"/>
          </w:tcPr>
          <w:p w14:paraId="47B1133E" w14:textId="77777777" w:rsidR="00D6498A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</w:t>
            </w:r>
            <w:r w:rsidR="006159A1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回</w:t>
            </w:r>
          </w:p>
        </w:tc>
      </w:tr>
      <w:tr w:rsidR="004E6129" w14:paraId="2B92E584" w14:textId="77777777" w:rsidTr="004C7871">
        <w:trPr>
          <w:trHeight w:val="558"/>
        </w:trPr>
        <w:tc>
          <w:tcPr>
            <w:tcW w:w="5812" w:type="dxa"/>
            <w:vAlign w:val="center"/>
          </w:tcPr>
          <w:p w14:paraId="35BC4F4E" w14:textId="27E4B8BC" w:rsidR="004E6129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>その他（　　　　　　　　　　　　　　　　　　　）</w:t>
            </w:r>
          </w:p>
        </w:tc>
        <w:tc>
          <w:tcPr>
            <w:tcW w:w="1984" w:type="dxa"/>
            <w:vAlign w:val="center"/>
          </w:tcPr>
          <w:p w14:paraId="143B32B0" w14:textId="77777777" w:rsidR="004E6129" w:rsidRDefault="004E6129" w:rsidP="004E6129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　人</w:t>
            </w:r>
            <w:r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  <w:t xml:space="preserve">　　　　　</w:t>
            </w:r>
          </w:p>
        </w:tc>
        <w:tc>
          <w:tcPr>
            <w:tcW w:w="1893" w:type="dxa"/>
            <w:vAlign w:val="center"/>
          </w:tcPr>
          <w:p w14:paraId="3E144B20" w14:textId="77777777" w:rsidR="004E6129" w:rsidRPr="004E6129" w:rsidRDefault="004E6129" w:rsidP="00C218E7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0"/>
                <w:szCs w:val="21"/>
              </w:rPr>
              <w:t xml:space="preserve">　　　　　回</w:t>
            </w:r>
          </w:p>
        </w:tc>
      </w:tr>
    </w:tbl>
    <w:p w14:paraId="4E7893C7" w14:textId="0549E1E7" w:rsidR="00D6498A" w:rsidRPr="004E6129" w:rsidRDefault="00D6498A" w:rsidP="004C7871">
      <w:pPr>
        <w:overflowPunct w:val="0"/>
        <w:adjustRightInd w:val="0"/>
        <w:spacing w:line="240" w:lineRule="atLeast"/>
        <w:jc w:val="left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0"/>
          <w:szCs w:val="21"/>
        </w:rPr>
      </w:pPr>
    </w:p>
    <w:sectPr w:rsidR="00D6498A" w:rsidRPr="004E6129" w:rsidSect="004C7871">
      <w:pgSz w:w="11906" w:h="16838"/>
      <w:pgMar w:top="1134" w:right="1077" w:bottom="851" w:left="107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9164" w14:textId="77777777" w:rsidR="008203B2" w:rsidRDefault="008203B2" w:rsidP="000C0BBF">
      <w:r>
        <w:separator/>
      </w:r>
    </w:p>
  </w:endnote>
  <w:endnote w:type="continuationSeparator" w:id="0">
    <w:p w14:paraId="4064E7B0" w14:textId="77777777" w:rsidR="008203B2" w:rsidRDefault="008203B2" w:rsidP="000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0CC4" w14:textId="77777777" w:rsidR="008203B2" w:rsidRDefault="008203B2" w:rsidP="000C0BBF">
      <w:r>
        <w:separator/>
      </w:r>
    </w:p>
  </w:footnote>
  <w:footnote w:type="continuationSeparator" w:id="0">
    <w:p w14:paraId="099A83DE" w14:textId="77777777" w:rsidR="008203B2" w:rsidRDefault="008203B2" w:rsidP="000C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905"/>
    <w:multiLevelType w:val="hybridMultilevel"/>
    <w:tmpl w:val="7FDA460E"/>
    <w:lvl w:ilvl="0" w:tplc="155EF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42F69"/>
    <w:multiLevelType w:val="hybridMultilevel"/>
    <w:tmpl w:val="4D7602AE"/>
    <w:lvl w:ilvl="0" w:tplc="2DA43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8D"/>
    <w:rsid w:val="000C0BBF"/>
    <w:rsid w:val="000C4954"/>
    <w:rsid w:val="00110343"/>
    <w:rsid w:val="00116E21"/>
    <w:rsid w:val="002023C9"/>
    <w:rsid w:val="002C26D3"/>
    <w:rsid w:val="0031372F"/>
    <w:rsid w:val="003F7658"/>
    <w:rsid w:val="004C7871"/>
    <w:rsid w:val="004E6129"/>
    <w:rsid w:val="00507586"/>
    <w:rsid w:val="00574FAA"/>
    <w:rsid w:val="006159A1"/>
    <w:rsid w:val="008203B2"/>
    <w:rsid w:val="00AF47DA"/>
    <w:rsid w:val="00AF557B"/>
    <w:rsid w:val="00B01546"/>
    <w:rsid w:val="00C218E7"/>
    <w:rsid w:val="00D6498A"/>
    <w:rsid w:val="00DA638C"/>
    <w:rsid w:val="00DC409F"/>
    <w:rsid w:val="00DE618D"/>
    <w:rsid w:val="00F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11B85"/>
  <w15:chartTrackingRefBased/>
  <w15:docId w15:val="{FEE5519F-760F-42D9-8751-0D201FEA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F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18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0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0BBF"/>
  </w:style>
  <w:style w:type="paragraph" w:styleId="a9">
    <w:name w:val="footer"/>
    <w:basedOn w:val="a"/>
    <w:link w:val="aa"/>
    <w:uiPriority w:val="99"/>
    <w:unhideWhenUsed/>
    <w:rsid w:val="000C0B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森田 親</cp:lastModifiedBy>
  <cp:revision>11</cp:revision>
  <cp:lastPrinted>2020-04-15T07:27:00Z</cp:lastPrinted>
  <dcterms:created xsi:type="dcterms:W3CDTF">2020-04-15T00:37:00Z</dcterms:created>
  <dcterms:modified xsi:type="dcterms:W3CDTF">2022-06-22T00:47:00Z</dcterms:modified>
</cp:coreProperties>
</file>